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59E3" w:rsidRPr="008C23B1" w:rsidRDefault="000163C2" w:rsidP="000163C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B1">
        <w:rPr>
          <w:rFonts w:ascii="Times New Roman" w:hAnsi="Times New Roman" w:cs="Times New Roman"/>
          <w:b/>
          <w:sz w:val="26"/>
          <w:szCs w:val="26"/>
          <w:lang w:val="en-US"/>
        </w:rPr>
        <w:t>DECL</w:t>
      </w:r>
      <w:r w:rsidR="00114BF8" w:rsidRPr="008C23B1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Pr="008C23B1">
        <w:rPr>
          <w:rFonts w:ascii="Times New Roman" w:hAnsi="Times New Roman" w:cs="Times New Roman"/>
          <w:b/>
          <w:sz w:val="26"/>
          <w:szCs w:val="26"/>
          <w:lang w:val="en-US"/>
        </w:rPr>
        <w:t>RA</w:t>
      </w:r>
      <w:r w:rsidRPr="008C23B1">
        <w:rPr>
          <w:rFonts w:ascii="Times New Roman" w:hAnsi="Times New Roman" w:cs="Times New Roman"/>
          <w:b/>
          <w:sz w:val="26"/>
          <w:szCs w:val="26"/>
        </w:rPr>
        <w:t>Ț</w:t>
      </w:r>
      <w:r w:rsidR="002854FC" w:rsidRPr="008C23B1">
        <w:rPr>
          <w:rFonts w:ascii="Times New Roman" w:hAnsi="Times New Roman" w:cs="Times New Roman"/>
          <w:b/>
          <w:sz w:val="26"/>
          <w:szCs w:val="26"/>
        </w:rPr>
        <w:t>IE PE PROPRIE</w:t>
      </w:r>
      <w:r w:rsidRPr="008C23B1">
        <w:rPr>
          <w:rFonts w:ascii="Times New Roman" w:hAnsi="Times New Roman" w:cs="Times New Roman"/>
          <w:b/>
          <w:sz w:val="26"/>
          <w:szCs w:val="26"/>
        </w:rPr>
        <w:t xml:space="preserve"> RĂSPUNDERE</w:t>
      </w:r>
    </w:p>
    <w:p w:rsidR="00AA3922" w:rsidRPr="008C23B1" w:rsidRDefault="00AA3922" w:rsidP="000163C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3922" w:rsidRPr="008C23B1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Subsemnatul/a ................................................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.........................</w:t>
      </w:r>
      <w:r w:rsidR="00EF481B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, nă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CNP .......................................................,</w:t>
      </w:r>
      <w:r w:rsidR="00AA392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domiciliat/ă în ................................................,</w:t>
      </w:r>
      <w:r w:rsidR="006D0FB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str. .........</w:t>
      </w:r>
      <w:r w:rsidR="00A64823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 nr. .....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, bloc ........, scara ........, etaj ....</w:t>
      </w:r>
      <w:r w:rsidR="00A64823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.., ap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......., județul </w:t>
      </w:r>
      <w:r w:rsidR="00A64823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………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........................., posesor  al  </w:t>
      </w:r>
      <w:r w:rsidR="003C48CF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CI/BI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, seria  ............ nr.  .................... eliberat</w:t>
      </w:r>
      <w:r w:rsidR="003C48CF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/ă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de  .............................</w:t>
      </w:r>
      <w:r w:rsidR="00A64823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la  data  de ....................,</w:t>
      </w:r>
      <w:r w:rsidR="007E4281" w:rsidRPr="008C23B1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6D0FB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cadru didactic</w:t>
      </w:r>
      <w:r w:rsidR="006D0FB8" w:rsidRPr="008C23B1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7E4281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titular / debutant cf. art. 21.alin. (4) din Metodologie / angajat cu CIM pe durata viabilității postului</w:t>
      </w:r>
      <w:r w:rsidR="006D0FB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/ suplinitor calificat în anul școlar 2022/2023 </w:t>
      </w:r>
      <w:r w:rsidR="00AA392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/ salariat / fără statut</w:t>
      </w:r>
      <w:r w:rsid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A392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6D0FB8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noProof/>
          <w:sz w:val="26"/>
          <w:szCs w:val="26"/>
        </w:rPr>
      </w:pPr>
      <w:r w:rsidRPr="008C23B1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C</w:t>
      </w:r>
      <w:r w:rsidR="00114BF8" w:rsidRPr="008C23B1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că</w:t>
      </w:r>
      <w:r w:rsidR="008C23B1">
        <w:rPr>
          <w:rFonts w:ascii="Tahoma" w:eastAsia="Times New Roman" w:hAnsi="Tahoma" w:cs="Tahoma"/>
          <w:noProof/>
          <w:sz w:val="26"/>
          <w:szCs w:val="26"/>
        </w:rPr>
        <w:t>:</w:t>
      </w:r>
    </w:p>
    <w:p w:rsidR="008C23B1" w:rsidRPr="008C23B1" w:rsidRDefault="008C23B1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noProof/>
          <w:sz w:val="26"/>
          <w:szCs w:val="26"/>
        </w:rPr>
      </w:pPr>
    </w:p>
    <w:tbl>
      <w:tblPr>
        <w:tblpPr w:leftFromText="180" w:rightFromText="180" w:vertAnchor="text" w:horzAnchor="margin" w:tblpY="-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8C23B1" w:rsidTr="00E351C6">
        <w:trPr>
          <w:trHeight w:val="414"/>
        </w:trPr>
        <w:tc>
          <w:tcPr>
            <w:tcW w:w="392" w:type="dxa"/>
            <w:shd w:val="clear" w:color="auto" w:fill="auto"/>
          </w:tcPr>
          <w:p w:rsidR="006D0FB8" w:rsidRPr="008C23B1" w:rsidRDefault="006D0FB8" w:rsidP="00E351C6">
            <w:pPr>
              <w:jc w:val="both"/>
              <w:rPr>
                <w:rFonts w:ascii="Arial Narrow" w:hAnsi="Arial Narrow" w:cs="Calibri"/>
                <w:b/>
                <w:bCs/>
                <w:sz w:val="26"/>
                <w:szCs w:val="26"/>
                <w:lang w:eastAsia="en-GB"/>
              </w:rPr>
            </w:pPr>
          </w:p>
        </w:tc>
      </w:tr>
    </w:tbl>
    <w:p w:rsidR="006D0FB8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C23B1">
        <w:rPr>
          <w:rFonts w:ascii="Times New Roman" w:hAnsi="Times New Roman" w:cs="Times New Roman"/>
          <w:b/>
          <w:sz w:val="26"/>
          <w:szCs w:val="26"/>
        </w:rPr>
        <w:t xml:space="preserve">AM OCUPAT 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>post</w:t>
      </w:r>
      <w:r w:rsidR="00906A8E">
        <w:rPr>
          <w:rFonts w:ascii="Times New Roman" w:hAnsi="Times New Roman" w:cs="Times New Roman"/>
          <w:b/>
          <w:sz w:val="26"/>
          <w:szCs w:val="26"/>
        </w:rPr>
        <w:t xml:space="preserve"> didactic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>/catedră în etapele anterioare ale mobilității</w:t>
      </w:r>
      <w:r w:rsidR="00AA3922" w:rsidRPr="008C23B1">
        <w:rPr>
          <w:rFonts w:ascii="Times New Roman" w:hAnsi="Times New Roman" w:cs="Times New Roman"/>
          <w:b/>
          <w:sz w:val="26"/>
          <w:szCs w:val="26"/>
        </w:rPr>
        <w:t xml:space="preserve"> personalului didactic de predare </w:t>
      </w:r>
      <w:r w:rsidR="008C23B1" w:rsidRPr="008C23B1">
        <w:rPr>
          <w:rFonts w:ascii="Times New Roman" w:hAnsi="Times New Roman" w:cs="Times New Roman"/>
          <w:b/>
          <w:sz w:val="26"/>
          <w:szCs w:val="26"/>
        </w:rPr>
        <w:t xml:space="preserve">pentru anul școlar </w:t>
      </w:r>
      <w:r w:rsidR="00AA3922" w:rsidRPr="008C23B1">
        <w:rPr>
          <w:rFonts w:ascii="Times New Roman" w:hAnsi="Times New Roman" w:cs="Times New Roman"/>
          <w:b/>
          <w:sz w:val="26"/>
          <w:szCs w:val="26"/>
        </w:rPr>
        <w:t>2023/2024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D0FB8" w:rsidRPr="008C23B1">
        <w:rPr>
          <w:rFonts w:ascii="Times New Roman" w:hAnsi="Times New Roman" w:cs="Times New Roman"/>
          <w:bCs/>
          <w:sz w:val="26"/>
          <w:szCs w:val="26"/>
        </w:rPr>
        <w:t xml:space="preserve">cod/coduri post ______________ / fără cod, </w:t>
      </w:r>
      <w:r w:rsidR="00AA3922" w:rsidRPr="008C23B1">
        <w:rPr>
          <w:rFonts w:ascii="Times New Roman" w:hAnsi="Times New Roman" w:cs="Times New Roman"/>
          <w:bCs/>
          <w:sz w:val="26"/>
          <w:szCs w:val="26"/>
        </w:rPr>
        <w:t>în cadrul etapei de mobilitate _______________________________________________________, în județul _______________</w:t>
      </w:r>
    </w:p>
    <w:p w:rsidR="008C23B1" w:rsidRPr="008C23B1" w:rsidRDefault="008C23B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8C23B1" w:rsidTr="006D0FB8">
        <w:trPr>
          <w:trHeight w:val="414"/>
        </w:trPr>
        <w:tc>
          <w:tcPr>
            <w:tcW w:w="392" w:type="dxa"/>
            <w:shd w:val="clear" w:color="auto" w:fill="auto"/>
          </w:tcPr>
          <w:p w:rsidR="006D0FB8" w:rsidRPr="008C23B1" w:rsidRDefault="006D0FB8" w:rsidP="006D0FB8">
            <w:pPr>
              <w:jc w:val="both"/>
              <w:rPr>
                <w:rFonts w:ascii="Arial Narrow" w:hAnsi="Arial Narrow" w:cs="Calibri"/>
                <w:b/>
                <w:bCs/>
                <w:sz w:val="26"/>
                <w:szCs w:val="26"/>
                <w:lang w:eastAsia="en-GB"/>
              </w:rPr>
            </w:pPr>
            <w:bookmarkStart w:id="0" w:name="_Hlk126058207"/>
          </w:p>
        </w:tc>
      </w:tr>
    </w:tbl>
    <w:bookmarkEnd w:id="0"/>
    <w:p w:rsidR="007E4281" w:rsidRPr="008C23B1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23B1">
        <w:rPr>
          <w:rFonts w:ascii="Times New Roman" w:hAnsi="Times New Roman" w:cs="Times New Roman"/>
          <w:b/>
          <w:sz w:val="26"/>
          <w:szCs w:val="26"/>
        </w:rPr>
        <w:t xml:space="preserve">NU AM OCUPAT 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>post</w:t>
      </w:r>
      <w:r w:rsidR="00906A8E">
        <w:rPr>
          <w:rFonts w:ascii="Times New Roman" w:hAnsi="Times New Roman" w:cs="Times New Roman"/>
          <w:b/>
          <w:sz w:val="26"/>
          <w:szCs w:val="26"/>
        </w:rPr>
        <w:t xml:space="preserve"> didactic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 xml:space="preserve">/catedră în </w:t>
      </w:r>
      <w:r w:rsidR="008C23B1" w:rsidRPr="008C23B1">
        <w:rPr>
          <w:rFonts w:ascii="Times New Roman" w:hAnsi="Times New Roman" w:cs="Times New Roman"/>
          <w:b/>
          <w:sz w:val="26"/>
          <w:szCs w:val="26"/>
        </w:rPr>
        <w:t>etapele anterioare ale mobilității personalului didactic de predare pentru anul școlar 2023/2024</w:t>
      </w:r>
      <w:r w:rsidR="008C23B1" w:rsidRPr="008C23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A3922" w:rsidRPr="008C23B1">
        <w:rPr>
          <w:rFonts w:ascii="Times New Roman" w:hAnsi="Times New Roman" w:cs="Times New Roman"/>
          <w:b/>
          <w:sz w:val="26"/>
          <w:szCs w:val="26"/>
        </w:rPr>
        <w:t>în județul Caraș-Severin sau în alt județ</w:t>
      </w:r>
      <w:r w:rsidR="006D0FB8" w:rsidRPr="008C23B1">
        <w:rPr>
          <w:rFonts w:ascii="Times New Roman" w:hAnsi="Times New Roman" w:cs="Times New Roman"/>
          <w:b/>
          <w:sz w:val="26"/>
          <w:szCs w:val="26"/>
        </w:rPr>
        <w:t>.</w:t>
      </w:r>
      <w:r w:rsidRPr="008C23B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854FC" w:rsidRPr="008C23B1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8C23B1">
        <w:rPr>
          <w:rFonts w:ascii="Tahoma" w:eastAsia="Times New Roman" w:hAnsi="Tahoma" w:cs="Tahoma"/>
          <w:noProof/>
          <w:sz w:val="26"/>
          <w:szCs w:val="26"/>
        </w:rPr>
        <w:t xml:space="preserve">  </w:t>
      </w:r>
      <w:r w:rsidR="002854FC" w:rsidRPr="008C23B1">
        <w:rPr>
          <w:rFonts w:ascii="Times New Roman" w:eastAsia="Calibri" w:hAnsi="Times New Roman" w:cs="Times New Roman"/>
          <w:noProof/>
          <w:sz w:val="26"/>
          <w:szCs w:val="26"/>
        </w:rPr>
        <w:t>D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au prezenta declarație fiindu-mi necesară</w:t>
      </w:r>
      <w:r w:rsidR="000163C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854FC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la Inspectoratul Școlar Județean Caraș-Severin pentru:</w:t>
      </w:r>
    </w:p>
    <w:p w:rsidR="002854FC" w:rsidRPr="008C23B1" w:rsidRDefault="002854FC" w:rsidP="00A64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23B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Înscrierea </w:t>
      </w:r>
      <w:r w:rsidR="00114BF8" w:rsidRPr="008C23B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în vederea participării</w:t>
      </w:r>
      <w:r w:rsidR="00114BF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la </w:t>
      </w:r>
      <w:r w:rsidR="000163C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etapele de mobilitate pentru încadrare în anul școlar 2023/2024</w:t>
      </w:r>
      <w:r w:rsidR="006D0FB8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, conform cererii-tip, Anexa 14 la Metodologie</w:t>
      </w:r>
      <w:r w:rsidR="006D0FB8" w:rsidRPr="008C23B1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8C23B1" w:rsidRPr="008C23B1" w:rsidRDefault="008C23B1" w:rsidP="008C23B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2854FC" w:rsidRPr="008C23B1" w:rsidRDefault="002854FC" w:rsidP="002854FC">
      <w:pPr>
        <w:jc w:val="righ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Semnătura,</w:t>
      </w:r>
    </w:p>
    <w:p w:rsidR="000163C2" w:rsidRPr="008C23B1" w:rsidRDefault="002854FC" w:rsidP="000163C2">
      <w:pPr>
        <w:jc w:val="both"/>
        <w:rPr>
          <w:rFonts w:ascii="Times New Roman" w:hAnsi="Times New Roman" w:cs="Times New Roman"/>
          <w:sz w:val="26"/>
          <w:szCs w:val="26"/>
        </w:rPr>
      </w:pPr>
      <w:r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Reșița, .......................</w:t>
      </w:r>
      <w:r w:rsidR="000163C2" w:rsidRPr="008C23B1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sectPr w:rsidR="000163C2" w:rsidRPr="008C2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72E3" w:rsidRDefault="003D72E3" w:rsidP="007B0F0A">
      <w:pPr>
        <w:spacing w:after="0" w:line="240" w:lineRule="auto"/>
      </w:pPr>
      <w:r>
        <w:separator/>
      </w:r>
    </w:p>
  </w:endnote>
  <w:endnote w:type="continuationSeparator" w:id="0">
    <w:p w:rsidR="003D72E3" w:rsidRDefault="003D72E3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72E3" w:rsidRDefault="003D72E3" w:rsidP="007B0F0A">
      <w:pPr>
        <w:spacing w:after="0" w:line="240" w:lineRule="auto"/>
      </w:pPr>
      <w:r>
        <w:separator/>
      </w:r>
    </w:p>
  </w:footnote>
  <w:footnote w:type="continuationSeparator" w:id="0">
    <w:p w:rsidR="003D72E3" w:rsidRDefault="003D72E3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114BF8"/>
    <w:rsid w:val="00246113"/>
    <w:rsid w:val="00255870"/>
    <w:rsid w:val="002854FC"/>
    <w:rsid w:val="002B59E3"/>
    <w:rsid w:val="003C48CF"/>
    <w:rsid w:val="003D4FB4"/>
    <w:rsid w:val="003D72E3"/>
    <w:rsid w:val="00586BC3"/>
    <w:rsid w:val="005B03B3"/>
    <w:rsid w:val="006D0FB8"/>
    <w:rsid w:val="007B0F0A"/>
    <w:rsid w:val="007E4281"/>
    <w:rsid w:val="008C23B1"/>
    <w:rsid w:val="008F07C8"/>
    <w:rsid w:val="00906A8E"/>
    <w:rsid w:val="00990F6D"/>
    <w:rsid w:val="00A64823"/>
    <w:rsid w:val="00AA3922"/>
    <w:rsid w:val="00AE7EB3"/>
    <w:rsid w:val="00C9386C"/>
    <w:rsid w:val="00CA52A5"/>
    <w:rsid w:val="00E71D0A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7B13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17</cp:revision>
  <dcterms:created xsi:type="dcterms:W3CDTF">2017-05-07T14:01:00Z</dcterms:created>
  <dcterms:modified xsi:type="dcterms:W3CDTF">2023-03-13T05:37:00Z</dcterms:modified>
</cp:coreProperties>
</file>